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9E79" w14:textId="2F93C413" w:rsidR="00554749" w:rsidRDefault="002C32B0">
      <w:r>
        <w:t>Dear [Supervisor/HR Director Name],</w:t>
      </w:r>
    </w:p>
    <w:p w14:paraId="111B667A" w14:textId="6337169B" w:rsidR="002C32B0" w:rsidRDefault="002C32B0"/>
    <w:p w14:paraId="536B32AA" w14:textId="01021889" w:rsidR="002C32B0" w:rsidRDefault="002C32B0">
      <w:r>
        <w:t>I am reaching out to you because I am interested in earning the [Certificate Program Name] at UC Davis Continuing and Professional Education</w:t>
      </w:r>
      <w:r w:rsidR="00A9777D">
        <w:t xml:space="preserve"> (CPE)</w:t>
      </w:r>
      <w:r>
        <w:t xml:space="preserve">. </w:t>
      </w:r>
      <w:r w:rsidR="00C51652">
        <w:t>Through t</w:t>
      </w:r>
      <w:r>
        <w:t>his program</w:t>
      </w:r>
      <w:r w:rsidR="00C51652">
        <w:t>,</w:t>
      </w:r>
      <w:r>
        <w:t xml:space="preserve"> </w:t>
      </w:r>
      <w:r w:rsidR="00C51652">
        <w:t>I</w:t>
      </w:r>
      <w:r w:rsidR="00A0069D">
        <w:t xml:space="preserve">’m confident </w:t>
      </w:r>
      <w:r w:rsidR="002D6B19">
        <w:t xml:space="preserve">I </w:t>
      </w:r>
      <w:r w:rsidR="00C51652">
        <w:t>can</w:t>
      </w:r>
      <w:r>
        <w:t xml:space="preserve"> expand my skillset and knowledge in [field/industry], which will </w:t>
      </w:r>
      <w:r w:rsidR="000D78E8">
        <w:t xml:space="preserve">allow me to be a more </w:t>
      </w:r>
      <w:r>
        <w:t>effective employee</w:t>
      </w:r>
      <w:r w:rsidR="00C51652">
        <w:t xml:space="preserve">, </w:t>
      </w:r>
      <w:r>
        <w:t>better lead my tea</w:t>
      </w:r>
      <w:r w:rsidR="00C51652">
        <w:t xml:space="preserve">m and </w:t>
      </w:r>
      <w:r w:rsidR="000D78E8">
        <w:t xml:space="preserve">enhance my ability to achieve greater success for the organization. </w:t>
      </w:r>
    </w:p>
    <w:p w14:paraId="284B1267" w14:textId="630DBC1A" w:rsidR="000D78E8" w:rsidRDefault="000D78E8"/>
    <w:p w14:paraId="20F6249D" w14:textId="25A9B893" w:rsidR="000D78E8" w:rsidRDefault="00B82DB9">
      <w:r>
        <w:t xml:space="preserve">UC Davis </w:t>
      </w:r>
      <w:r w:rsidR="00A9777D">
        <w:t>CPE</w:t>
      </w:r>
      <w:r>
        <w:t xml:space="preserve"> </w:t>
      </w:r>
      <w:r w:rsidR="00A9777D">
        <w:t xml:space="preserve">has a </w:t>
      </w:r>
      <w:r>
        <w:t>longstanding</w:t>
      </w:r>
      <w:r w:rsidR="00442609">
        <w:t xml:space="preserve"> </w:t>
      </w:r>
      <w:r>
        <w:t xml:space="preserve">reputation </w:t>
      </w:r>
      <w:r w:rsidR="00A9777D">
        <w:t>of being the Sacramento region’s workforce development expert. After careful consideration, I chose</w:t>
      </w:r>
      <w:r w:rsidR="00A9777D" w:rsidRPr="00A9777D">
        <w:t xml:space="preserve"> </w:t>
      </w:r>
      <w:r w:rsidR="00A9777D">
        <w:t xml:space="preserve">CPE for my professional development because: </w:t>
      </w:r>
    </w:p>
    <w:p w14:paraId="52E88D4E" w14:textId="742B3818" w:rsidR="00A9777D" w:rsidRDefault="00A9777D" w:rsidP="00A9777D">
      <w:pPr>
        <w:pStyle w:val="ListParagraph"/>
        <w:numPr>
          <w:ilvl w:val="0"/>
          <w:numId w:val="1"/>
        </w:numPr>
      </w:pPr>
      <w:r>
        <w:t xml:space="preserve">CPE’s programs are designed </w:t>
      </w:r>
      <w:r w:rsidR="00392832">
        <w:t>for</w:t>
      </w:r>
      <w:r>
        <w:t xml:space="preserve"> working professionals</w:t>
      </w:r>
      <w:r w:rsidR="00392832">
        <w:t xml:space="preserve">, so I’ll be able to </w:t>
      </w:r>
      <w:r w:rsidR="00054322">
        <w:t>complete my studies with zero impact to my work commitments</w:t>
      </w:r>
      <w:r w:rsidR="00392832">
        <w:t>.</w:t>
      </w:r>
    </w:p>
    <w:p w14:paraId="33DFD6B1" w14:textId="77777777" w:rsidR="00392832" w:rsidRDefault="00392832" w:rsidP="00A9777D">
      <w:pPr>
        <w:pStyle w:val="ListParagraph"/>
        <w:numPr>
          <w:ilvl w:val="0"/>
          <w:numId w:val="1"/>
        </w:numPr>
      </w:pPr>
      <w:r>
        <w:t xml:space="preserve">UC Davis is one of the world’s premier public universities and CPE’s programs are developed and backed by UC Davis. </w:t>
      </w:r>
    </w:p>
    <w:p w14:paraId="57579D6E" w14:textId="36AD5D44" w:rsidR="00A9777D" w:rsidRDefault="00A9777D" w:rsidP="00A9777D">
      <w:pPr>
        <w:pStyle w:val="ListParagraph"/>
        <w:numPr>
          <w:ilvl w:val="0"/>
          <w:numId w:val="1"/>
        </w:numPr>
      </w:pPr>
      <w:r>
        <w:t>CPE’s programs blend the distinctive academic expertise of UC Davis with practical training that immediately improves capability and job performance.</w:t>
      </w:r>
    </w:p>
    <w:p w14:paraId="5DEAEC9F" w14:textId="49BE65C3" w:rsidR="00A9777D" w:rsidRDefault="00392832" w:rsidP="00A9777D">
      <w:pPr>
        <w:pStyle w:val="ListParagraph"/>
        <w:numPr>
          <w:ilvl w:val="0"/>
          <w:numId w:val="1"/>
        </w:numPr>
      </w:pPr>
      <w:r>
        <w:t xml:space="preserve">CPE’s courses specifically target </w:t>
      </w:r>
      <w:r w:rsidR="006450CD">
        <w:t xml:space="preserve">the </w:t>
      </w:r>
      <w:r>
        <w:t>practical skills and hands-on training necessary for the workplace.</w:t>
      </w:r>
    </w:p>
    <w:p w14:paraId="38C999C9" w14:textId="14A2531C" w:rsidR="000C553E" w:rsidRDefault="00392832" w:rsidP="00BA458D">
      <w:pPr>
        <w:pStyle w:val="ListParagraph"/>
        <w:numPr>
          <w:ilvl w:val="0"/>
          <w:numId w:val="1"/>
        </w:numPr>
      </w:pPr>
      <w:r>
        <w:t>CPE’s faculty are experienced instructors and industry leaders</w:t>
      </w:r>
      <w:r w:rsidR="0025292B">
        <w:t xml:space="preserve"> </w:t>
      </w:r>
      <w:r w:rsidR="006450CD">
        <w:t>who</w:t>
      </w:r>
      <w:r w:rsidR="0025292B">
        <w:t xml:space="preserve"> </w:t>
      </w:r>
      <w:r w:rsidR="00BA458D">
        <w:t>teach practical skills through case studies and real-world scenarios</w:t>
      </w:r>
      <w:r w:rsidR="000C553E">
        <w:t>.</w:t>
      </w:r>
      <w:r>
        <w:t xml:space="preserve"> </w:t>
      </w:r>
    </w:p>
    <w:p w14:paraId="27DCF6F8" w14:textId="79A88449" w:rsidR="000C553E" w:rsidRDefault="000C553E" w:rsidP="000C553E"/>
    <w:p w14:paraId="50E7CD1E" w14:textId="0B35673D" w:rsidR="000C553E" w:rsidRDefault="000C553E" w:rsidP="000C553E">
      <w:r>
        <w:t xml:space="preserve">I strongly believe that continuing my education at UC Davis CPE will directly benefit the organization, as well as my professional </w:t>
      </w:r>
      <w:r w:rsidR="007E2228">
        <w:t>growth</w:t>
      </w:r>
      <w:r>
        <w:t>, allowing me to continue advancing in my career at [Organization name]. For this reason, I am requesting employer support in the form of tuition assistance.</w:t>
      </w:r>
    </w:p>
    <w:p w14:paraId="233772F7" w14:textId="21423870" w:rsidR="000C553E" w:rsidRDefault="000C553E" w:rsidP="000C553E"/>
    <w:p w14:paraId="6FEFFC15" w14:textId="71A4595F" w:rsidR="009635DA" w:rsidRDefault="000C553E" w:rsidP="000C553E">
      <w:r>
        <w:t>Tuition for the [Certificate Program Name] is [enter program fee]</w:t>
      </w:r>
      <w:r w:rsidR="009635DA">
        <w:t xml:space="preserve">. While full tuition reimbursement would be ideal, I would greatly appreciate the consideration of any </w:t>
      </w:r>
      <w:r w:rsidR="00B420DD">
        <w:t xml:space="preserve">financial </w:t>
      </w:r>
      <w:r w:rsidR="009635DA">
        <w:t xml:space="preserve">assistance </w:t>
      </w:r>
      <w:r w:rsidR="006450CD">
        <w:t xml:space="preserve">that may be </w:t>
      </w:r>
      <w:r w:rsidR="009635DA">
        <w:t>available. I am happy to provide any additional information on the program to aid in your decision making.</w:t>
      </w:r>
    </w:p>
    <w:p w14:paraId="67FBA167" w14:textId="77777777" w:rsidR="009635DA" w:rsidRDefault="009635DA" w:rsidP="000C553E"/>
    <w:p w14:paraId="4E0F9D26" w14:textId="6E65AEE9" w:rsidR="009635DA" w:rsidRDefault="009635DA" w:rsidP="000C553E">
      <w:r>
        <w:t xml:space="preserve">Making the </w:t>
      </w:r>
      <w:r w:rsidR="00EF4E1C">
        <w:t>choi</w:t>
      </w:r>
      <w:r w:rsidR="00BE6E30">
        <w:t>ce</w:t>
      </w:r>
      <w:r w:rsidR="00EF4E1C">
        <w:t xml:space="preserve"> </w:t>
      </w:r>
      <w:r>
        <w:t xml:space="preserve">to go back to school while working was not easy and represents considerable commitment and sacrifice on my part. However, I know that investing in my education and professional development is the right choice </w:t>
      </w:r>
      <w:r w:rsidR="00276953">
        <w:t>for me and this organization</w:t>
      </w:r>
      <w:r>
        <w:t>. Thank you in advance for your consideration of my request, and I look forward to discussing this with you in more detail.</w:t>
      </w:r>
    </w:p>
    <w:p w14:paraId="4C74563B" w14:textId="261CE6F5" w:rsidR="009635DA" w:rsidRDefault="009635DA" w:rsidP="000C553E"/>
    <w:p w14:paraId="3DD51075" w14:textId="038B4DA5" w:rsidR="009635DA" w:rsidRDefault="009635DA" w:rsidP="000C553E">
      <w:r>
        <w:t>Best regards,</w:t>
      </w:r>
    </w:p>
    <w:p w14:paraId="122E5A82" w14:textId="2E135922" w:rsidR="009635DA" w:rsidRDefault="0088231C" w:rsidP="000C553E">
      <w:r>
        <w:t>[signature]</w:t>
      </w:r>
    </w:p>
    <w:sectPr w:rsidR="0096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D06"/>
    <w:multiLevelType w:val="hybridMultilevel"/>
    <w:tmpl w:val="8D0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CA"/>
    <w:rsid w:val="00054322"/>
    <w:rsid w:val="000C553E"/>
    <w:rsid w:val="000C5567"/>
    <w:rsid w:val="000D78E8"/>
    <w:rsid w:val="001517FD"/>
    <w:rsid w:val="0025292B"/>
    <w:rsid w:val="00276953"/>
    <w:rsid w:val="002C32B0"/>
    <w:rsid w:val="002D6B19"/>
    <w:rsid w:val="00306191"/>
    <w:rsid w:val="00353D22"/>
    <w:rsid w:val="00392832"/>
    <w:rsid w:val="00442609"/>
    <w:rsid w:val="00447B62"/>
    <w:rsid w:val="004A27CA"/>
    <w:rsid w:val="00554749"/>
    <w:rsid w:val="005D1DF8"/>
    <w:rsid w:val="0060620B"/>
    <w:rsid w:val="006450CD"/>
    <w:rsid w:val="006B67EF"/>
    <w:rsid w:val="007670F5"/>
    <w:rsid w:val="007E2228"/>
    <w:rsid w:val="0088231C"/>
    <w:rsid w:val="009635DA"/>
    <w:rsid w:val="00A0069D"/>
    <w:rsid w:val="00A9777D"/>
    <w:rsid w:val="00B420DD"/>
    <w:rsid w:val="00B82DB9"/>
    <w:rsid w:val="00BA38C5"/>
    <w:rsid w:val="00BA458D"/>
    <w:rsid w:val="00BE6E30"/>
    <w:rsid w:val="00C51652"/>
    <w:rsid w:val="00DC28AC"/>
    <w:rsid w:val="00E4135E"/>
    <w:rsid w:val="00E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B6069"/>
  <w15:chartTrackingRefBased/>
  <w15:docId w15:val="{4B714C28-13A4-814C-96FE-B20134F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EBasicParagraph">
    <w:name w:val="CPE Basic Paragraph"/>
    <w:basedOn w:val="Normal"/>
    <w:qFormat/>
    <w:rsid w:val="00353D22"/>
    <w:pPr>
      <w:suppressAutoHyphens/>
      <w:autoSpaceDE w:val="0"/>
      <w:autoSpaceDN w:val="0"/>
      <w:adjustRightInd w:val="0"/>
      <w:spacing w:line="288" w:lineRule="auto"/>
      <w:ind w:left="720" w:right="720"/>
      <w:textAlignment w:val="center"/>
    </w:pPr>
    <w:rPr>
      <w:rFonts w:ascii="Calibri" w:hAnsi="Calibri" w:cs="Calibri"/>
      <w:color w:val="000000"/>
      <w:spacing w:val="-5"/>
      <w:sz w:val="25"/>
      <w:szCs w:val="25"/>
    </w:rPr>
  </w:style>
  <w:style w:type="paragraph" w:customStyle="1" w:styleId="CPELetterheadcopy">
    <w:name w:val="CPE Letterhead copy"/>
    <w:basedOn w:val="Normal"/>
    <w:qFormat/>
    <w:rsid w:val="00353D22"/>
    <w:pPr>
      <w:suppressAutoHyphens/>
      <w:autoSpaceDE w:val="0"/>
      <w:autoSpaceDN w:val="0"/>
      <w:adjustRightInd w:val="0"/>
      <w:spacing w:line="288" w:lineRule="auto"/>
      <w:ind w:left="720" w:right="720"/>
      <w:textAlignment w:val="center"/>
    </w:pPr>
    <w:rPr>
      <w:rFonts w:ascii="Calibri" w:hAnsi="Calibri" w:cs="Calibri"/>
      <w:color w:val="000000"/>
      <w:spacing w:val="-5"/>
      <w:sz w:val="25"/>
      <w:szCs w:val="25"/>
    </w:rPr>
  </w:style>
  <w:style w:type="paragraph" w:customStyle="1" w:styleId="CPEletterheadcopy0">
    <w:name w:val="CPE letterhead copy"/>
    <w:basedOn w:val="Normal"/>
    <w:qFormat/>
    <w:rsid w:val="00353D22"/>
    <w:pPr>
      <w:suppressAutoHyphens/>
      <w:autoSpaceDE w:val="0"/>
      <w:autoSpaceDN w:val="0"/>
      <w:adjustRightInd w:val="0"/>
      <w:spacing w:line="288" w:lineRule="auto"/>
      <w:ind w:left="720" w:right="720"/>
      <w:textAlignment w:val="center"/>
    </w:pPr>
    <w:rPr>
      <w:rFonts w:ascii="Calibri" w:hAnsi="Calibri" w:cs="Calibri"/>
      <w:color w:val="000000"/>
      <w:spacing w:val="-5"/>
      <w:sz w:val="25"/>
      <w:szCs w:val="25"/>
    </w:rPr>
  </w:style>
  <w:style w:type="paragraph" w:customStyle="1" w:styleId="CPEHeader1">
    <w:name w:val="CPE Header 1"/>
    <w:basedOn w:val="Normal"/>
    <w:autoRedefine/>
    <w:qFormat/>
    <w:rsid w:val="00306191"/>
    <w:pPr>
      <w:spacing w:before="240" w:after="120"/>
    </w:pPr>
    <w:rPr>
      <w:rFonts w:ascii="Arial" w:hAnsi="Arial" w:cs="Times New Roman (Body CS)"/>
      <w:b/>
      <w:bCs/>
      <w:color w:val="022851"/>
      <w:sz w:val="56"/>
      <w:szCs w:val="28"/>
    </w:rPr>
  </w:style>
  <w:style w:type="paragraph" w:customStyle="1" w:styleId="CPEHeader3Subhead">
    <w:name w:val="CPE Header 3/Subhead"/>
    <w:basedOn w:val="Normal"/>
    <w:autoRedefine/>
    <w:qFormat/>
    <w:rsid w:val="00306191"/>
    <w:pPr>
      <w:kinsoku w:val="0"/>
      <w:overflowPunct w:val="0"/>
      <w:autoSpaceDE w:val="0"/>
      <w:autoSpaceDN w:val="0"/>
      <w:adjustRightInd w:val="0"/>
      <w:spacing w:before="4"/>
      <w:ind w:firstLine="119"/>
    </w:pPr>
    <w:rPr>
      <w:rFonts w:ascii="Calibri" w:hAnsi="Calibri" w:cs="Calibri"/>
      <w:color w:val="022851"/>
      <w:sz w:val="28"/>
      <w:szCs w:val="18"/>
    </w:rPr>
  </w:style>
  <w:style w:type="paragraph" w:customStyle="1" w:styleId="CPERequiredCourses">
    <w:name w:val="CPE Required Courses"/>
    <w:basedOn w:val="Normal"/>
    <w:autoRedefine/>
    <w:qFormat/>
    <w:rsid w:val="00306191"/>
    <w:pPr>
      <w:shd w:val="clear" w:color="auto" w:fill="142851"/>
      <w:spacing w:before="480" w:after="240"/>
    </w:pPr>
    <w:rPr>
      <w:rFonts w:ascii="Arial" w:hAnsi="Arial" w:cs="Times New Roman (Body CS)"/>
      <w:b/>
      <w:bCs/>
      <w:color w:val="FFFFFF" w:themeColor="background1"/>
      <w:sz w:val="28"/>
      <w:szCs w:val="28"/>
    </w:rPr>
  </w:style>
  <w:style w:type="paragraph" w:customStyle="1" w:styleId="CPEBodyBold">
    <w:name w:val="CPE Body Bold"/>
    <w:basedOn w:val="Normal"/>
    <w:autoRedefine/>
    <w:qFormat/>
    <w:rsid w:val="00447B62"/>
    <w:pPr>
      <w:kinsoku w:val="0"/>
      <w:overflowPunct w:val="0"/>
      <w:autoSpaceDE w:val="0"/>
      <w:autoSpaceDN w:val="0"/>
      <w:adjustRightInd w:val="0"/>
      <w:spacing w:before="240" w:after="120"/>
    </w:pPr>
    <w:rPr>
      <w:rFonts w:ascii="Arial" w:hAnsi="Arial" w:cs="Calibri"/>
      <w:b/>
      <w:bCs/>
      <w:color w:val="000000" w:themeColor="text1"/>
      <w:spacing w:val="10"/>
      <w:sz w:val="22"/>
      <w:szCs w:val="22"/>
    </w:rPr>
  </w:style>
  <w:style w:type="paragraph" w:customStyle="1" w:styleId="CPEBodyCopy">
    <w:name w:val="CPE Body Copy"/>
    <w:basedOn w:val="Normal"/>
    <w:autoRedefine/>
    <w:qFormat/>
    <w:rsid w:val="00447B62"/>
    <w:pPr>
      <w:kinsoku w:val="0"/>
      <w:overflowPunct w:val="0"/>
      <w:autoSpaceDE w:val="0"/>
      <w:autoSpaceDN w:val="0"/>
      <w:adjustRightInd w:val="0"/>
      <w:spacing w:before="240" w:after="240"/>
    </w:pPr>
    <w:rPr>
      <w:rFonts w:ascii="Arial" w:hAnsi="Arial" w:cs="Calibri"/>
      <w:color w:val="000000" w:themeColor="text1"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A9777D"/>
    <w:pPr>
      <w:ind w:left="720"/>
      <w:contextualSpacing/>
    </w:pPr>
  </w:style>
  <w:style w:type="paragraph" w:styleId="Revision">
    <w:name w:val="Revision"/>
    <w:hidden/>
    <w:uiPriority w:val="99"/>
    <w:semiHidden/>
    <w:rsid w:val="006B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 Risser</dc:creator>
  <cp:keywords/>
  <dc:description/>
  <cp:lastModifiedBy>Michelle K Risser</cp:lastModifiedBy>
  <cp:revision>18</cp:revision>
  <dcterms:created xsi:type="dcterms:W3CDTF">2022-12-13T18:10:00Z</dcterms:created>
  <dcterms:modified xsi:type="dcterms:W3CDTF">2022-12-14T18:49:00Z</dcterms:modified>
</cp:coreProperties>
</file>